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DC12D" w14:textId="6385AC28" w:rsidR="000111F5" w:rsidRDefault="00BB2AF6">
      <w:r w:rsidRPr="00BB2AF6">
        <w:drawing>
          <wp:inline distT="0" distB="0" distL="0" distR="0" wp14:anchorId="1A2A67B4" wp14:editId="564E7675">
            <wp:extent cx="5731510" cy="2686050"/>
            <wp:effectExtent l="0" t="0" r="2540" b="0"/>
            <wp:docPr id="35512284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5122844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C71D60" w14:textId="77777777" w:rsidR="00BB2AF6" w:rsidRDefault="00BB2AF6"/>
    <w:p w14:paraId="7D809402" w14:textId="650D0125" w:rsidR="00BB2AF6" w:rsidRDefault="00BB2AF6">
      <w:r w:rsidRPr="00BB2AF6">
        <w:drawing>
          <wp:inline distT="0" distB="0" distL="0" distR="0" wp14:anchorId="3EF1C461" wp14:editId="2F7671D0">
            <wp:extent cx="5731510" cy="1826260"/>
            <wp:effectExtent l="0" t="0" r="2540" b="2540"/>
            <wp:docPr id="100887793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877931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26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F6859B" w14:textId="77777777" w:rsidR="00BB2AF6" w:rsidRDefault="00BB2AF6"/>
    <w:p w14:paraId="6D36B5EA" w14:textId="6A4F9F78" w:rsidR="00BB2AF6" w:rsidRDefault="00BB2AF6">
      <w:r w:rsidRPr="00BB2AF6">
        <w:drawing>
          <wp:inline distT="0" distB="0" distL="0" distR="0" wp14:anchorId="0BA5ABEB" wp14:editId="2B980621">
            <wp:extent cx="5731510" cy="1798320"/>
            <wp:effectExtent l="0" t="0" r="2540" b="0"/>
            <wp:docPr id="145176651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766512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9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E39373" w14:textId="77777777" w:rsidR="00BB2AF6" w:rsidRDefault="00BB2AF6"/>
    <w:p w14:paraId="70240791" w14:textId="77777777" w:rsidR="00BB2AF6" w:rsidRDefault="00BB2AF6"/>
    <w:sectPr w:rsidR="00BB2AF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AF6"/>
    <w:rsid w:val="000111F5"/>
    <w:rsid w:val="00264D7A"/>
    <w:rsid w:val="00445AD1"/>
    <w:rsid w:val="00BB2AF6"/>
    <w:rsid w:val="00EC5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75D49B"/>
  <w15:chartTrackingRefBased/>
  <w15:docId w15:val="{780E7DC9-A18F-4CF7-9920-2C7B2D96C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Company>IBM Corporation</Company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Kumari Varsha</dc:creator>
  <cp:keywords/>
  <dc:description/>
  <cp:lastModifiedBy>Kumari Varsha</cp:lastModifiedBy>
  <cp:revision>1</cp:revision>
  <dcterms:created xsi:type="dcterms:W3CDTF">2023-12-15T15:30:00Z</dcterms:created>
  <dcterms:modified xsi:type="dcterms:W3CDTF">2023-12-15T15:31:00Z</dcterms:modified>
</cp:coreProperties>
</file>